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175" w14:textId="2F41A242" w:rsidR="001C3712" w:rsidRDefault="00F02AEB">
      <w:pPr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Protokoll fört vid ordinarie stämma för Dalens samfällighetsförening, </w:t>
      </w:r>
      <w:proofErr w:type="spellStart"/>
      <w:r w:rsidRPr="00AC1C3B">
        <w:rPr>
          <w:rFonts w:ascii="Avenir Light" w:hAnsi="Avenir Light"/>
          <w:sz w:val="22"/>
          <w:szCs w:val="22"/>
        </w:rPr>
        <w:t>sopsug</w:t>
      </w:r>
      <w:proofErr w:type="spellEnd"/>
      <w:r w:rsidRPr="00AC1C3B">
        <w:rPr>
          <w:rFonts w:ascii="Avenir Light" w:hAnsi="Avenir Light"/>
          <w:sz w:val="22"/>
          <w:szCs w:val="22"/>
        </w:rPr>
        <w:t>, organisationsnummer 717917-5612 den 7 maj 2024</w:t>
      </w:r>
    </w:p>
    <w:p w14:paraId="3E634055" w14:textId="77777777" w:rsidR="00822135" w:rsidRDefault="00822135">
      <w:pPr>
        <w:rPr>
          <w:rFonts w:ascii="Avenir Light" w:hAnsi="Avenir Light"/>
          <w:sz w:val="22"/>
          <w:szCs w:val="22"/>
        </w:rPr>
      </w:pPr>
    </w:p>
    <w:p w14:paraId="42553D79" w14:textId="6E7D11E0" w:rsidR="00822135" w:rsidRDefault="00822135">
      <w:pPr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Deltagare på stämman:</w:t>
      </w:r>
    </w:p>
    <w:p w14:paraId="2864702C" w14:textId="16DF3566" w:rsidR="00822135" w:rsidRPr="00AC1C3B" w:rsidRDefault="00822135">
      <w:pPr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Lars </w:t>
      </w:r>
      <w:proofErr w:type="spellStart"/>
      <w:r>
        <w:rPr>
          <w:rFonts w:ascii="Avenir Light" w:hAnsi="Avenir Light"/>
          <w:sz w:val="22"/>
          <w:szCs w:val="22"/>
        </w:rPr>
        <w:t>Tynnemark</w:t>
      </w:r>
      <w:proofErr w:type="spellEnd"/>
      <w:r>
        <w:rPr>
          <w:rFonts w:ascii="Avenir Light" w:hAnsi="Avenir Light"/>
          <w:sz w:val="22"/>
          <w:szCs w:val="22"/>
        </w:rPr>
        <w:t xml:space="preserve">, Lars Jonsson - Brf Videgården 1, Madelaine Possman - Brf Körsbärsgården, Mikael Amelin - Brf Dalens </w:t>
      </w:r>
      <w:proofErr w:type="spellStart"/>
      <w:r>
        <w:rPr>
          <w:rFonts w:ascii="Avenir Light" w:hAnsi="Avenir Light"/>
          <w:sz w:val="22"/>
          <w:szCs w:val="22"/>
        </w:rPr>
        <w:t>Ekgård</w:t>
      </w:r>
      <w:proofErr w:type="spellEnd"/>
      <w:r>
        <w:rPr>
          <w:rFonts w:ascii="Avenir Light" w:hAnsi="Avenir Light"/>
          <w:sz w:val="22"/>
          <w:szCs w:val="22"/>
        </w:rPr>
        <w:t xml:space="preserve">, Sean </w:t>
      </w:r>
      <w:proofErr w:type="spellStart"/>
      <w:r>
        <w:rPr>
          <w:rFonts w:ascii="Avenir Light" w:hAnsi="Avenir Light"/>
          <w:sz w:val="22"/>
          <w:szCs w:val="22"/>
        </w:rPr>
        <w:t>Wrywood</w:t>
      </w:r>
      <w:proofErr w:type="spellEnd"/>
      <w:r>
        <w:rPr>
          <w:rFonts w:ascii="Avenir Light" w:hAnsi="Avenir Light"/>
          <w:sz w:val="22"/>
          <w:szCs w:val="22"/>
        </w:rPr>
        <w:t xml:space="preserve"> – Brf Plommongården, Camilla Hall – Brf Lindgården, </w:t>
      </w:r>
      <w:proofErr w:type="spellStart"/>
      <w:r>
        <w:rPr>
          <w:rFonts w:ascii="Avenir Light" w:hAnsi="Avenir Light"/>
          <w:sz w:val="22"/>
          <w:szCs w:val="22"/>
        </w:rPr>
        <w:t>Mansour</w:t>
      </w:r>
      <w:proofErr w:type="spellEnd"/>
      <w:r>
        <w:rPr>
          <w:rFonts w:ascii="Avenir Light" w:hAnsi="Avenir Light"/>
          <w:sz w:val="22"/>
          <w:szCs w:val="22"/>
        </w:rPr>
        <w:t xml:space="preserve"> </w:t>
      </w:r>
      <w:proofErr w:type="spellStart"/>
      <w:r>
        <w:rPr>
          <w:rFonts w:ascii="Avenir Light" w:hAnsi="Avenir Light"/>
          <w:sz w:val="22"/>
          <w:szCs w:val="22"/>
        </w:rPr>
        <w:t>Kazem</w:t>
      </w:r>
      <w:proofErr w:type="spellEnd"/>
      <w:r>
        <w:rPr>
          <w:rFonts w:ascii="Avenir Light" w:hAnsi="Avenir Light"/>
          <w:sz w:val="22"/>
          <w:szCs w:val="22"/>
        </w:rPr>
        <w:t xml:space="preserve"> – Brf Hagtornsgården, Hans Nordin, Svenska Bostäder</w:t>
      </w:r>
    </w:p>
    <w:p w14:paraId="3B38314B" w14:textId="77777777" w:rsidR="00F02AEB" w:rsidRPr="00AC1C3B" w:rsidRDefault="00F02AEB">
      <w:pPr>
        <w:rPr>
          <w:rFonts w:ascii="Avenir Light" w:hAnsi="Avenir Light"/>
          <w:sz w:val="22"/>
          <w:szCs w:val="22"/>
        </w:rPr>
      </w:pPr>
    </w:p>
    <w:p w14:paraId="1115AB33" w14:textId="272E3808" w:rsidR="00F02AEB" w:rsidRPr="00AC1C3B" w:rsidRDefault="00F02AEB" w:rsidP="00F02AEB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Val av ordförande för stämman</w:t>
      </w:r>
    </w:p>
    <w:p w14:paraId="2E6BD38B" w14:textId="3513AD26" w:rsidR="00F02AEB" w:rsidRPr="00AC1C3B" w:rsidRDefault="00F02AEB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Lars </w:t>
      </w:r>
      <w:proofErr w:type="spellStart"/>
      <w:r w:rsidRPr="00AC1C3B">
        <w:rPr>
          <w:rFonts w:ascii="Avenir Light" w:hAnsi="Avenir Light"/>
          <w:sz w:val="22"/>
          <w:szCs w:val="22"/>
        </w:rPr>
        <w:t>Tynnemark</w:t>
      </w:r>
      <w:proofErr w:type="spellEnd"/>
      <w:r w:rsidRPr="00AC1C3B">
        <w:rPr>
          <w:rFonts w:ascii="Avenir Light" w:hAnsi="Avenir Light"/>
          <w:sz w:val="22"/>
          <w:szCs w:val="22"/>
        </w:rPr>
        <w:t xml:space="preserve"> valdes till stämmoordförande</w:t>
      </w:r>
      <w:r w:rsidR="004E32E3" w:rsidRPr="00AC1C3B">
        <w:rPr>
          <w:rFonts w:ascii="Avenir Light" w:hAnsi="Avenir Light"/>
          <w:sz w:val="22"/>
          <w:szCs w:val="22"/>
        </w:rPr>
        <w:t>.</w:t>
      </w:r>
    </w:p>
    <w:p w14:paraId="602DB40B" w14:textId="77777777" w:rsidR="00F02AEB" w:rsidRPr="00AC1C3B" w:rsidRDefault="00F02AEB" w:rsidP="00F02AEB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13F87707" w14:textId="13D065D7" w:rsidR="00F02AEB" w:rsidRPr="00AC1C3B" w:rsidRDefault="00F02AEB" w:rsidP="00F02AEB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Val av sekreterare för stämman</w:t>
      </w:r>
    </w:p>
    <w:p w14:paraId="6905779E" w14:textId="0D7A8F37" w:rsidR="00F02AEB" w:rsidRPr="00AC1C3B" w:rsidRDefault="00F02AEB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Madelaine Possman valdes till sekreterare</w:t>
      </w:r>
      <w:r w:rsidR="004E32E3" w:rsidRPr="00AC1C3B">
        <w:rPr>
          <w:rFonts w:ascii="Avenir Light" w:hAnsi="Avenir Light"/>
          <w:sz w:val="22"/>
          <w:szCs w:val="22"/>
        </w:rPr>
        <w:t>.</w:t>
      </w:r>
    </w:p>
    <w:p w14:paraId="43AADF68" w14:textId="77777777" w:rsidR="00F02AEB" w:rsidRPr="00AC1C3B" w:rsidRDefault="00F02AEB" w:rsidP="00F02AEB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629B5342" w14:textId="3B2849CF" w:rsidR="004E32E3" w:rsidRPr="00AC1C3B" w:rsidRDefault="00F02AEB" w:rsidP="004E32E3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 xml:space="preserve">Val av två justerare </w:t>
      </w:r>
    </w:p>
    <w:p w14:paraId="22965CB7" w14:textId="3815E90E" w:rsidR="004E32E3" w:rsidRPr="00AC1C3B" w:rsidRDefault="004E32E3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Mikael Amelin och Sean </w:t>
      </w:r>
      <w:proofErr w:type="spellStart"/>
      <w:r w:rsidRPr="00AC1C3B">
        <w:rPr>
          <w:rFonts w:ascii="Avenir Light" w:hAnsi="Avenir Light"/>
          <w:sz w:val="22"/>
          <w:szCs w:val="22"/>
        </w:rPr>
        <w:t>Wrywood</w:t>
      </w:r>
      <w:proofErr w:type="spellEnd"/>
      <w:r w:rsidRPr="00AC1C3B">
        <w:rPr>
          <w:rFonts w:ascii="Avenir Light" w:hAnsi="Avenir Light"/>
          <w:sz w:val="22"/>
          <w:szCs w:val="22"/>
        </w:rPr>
        <w:t xml:space="preserve"> valdes till justerare.</w:t>
      </w:r>
    </w:p>
    <w:p w14:paraId="6E51F8DE" w14:textId="77777777" w:rsidR="004E32E3" w:rsidRPr="00AC1C3B" w:rsidRDefault="004E32E3" w:rsidP="004E32E3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779320E7" w14:textId="7579DAAB" w:rsidR="004E32E3" w:rsidRPr="00AC1C3B" w:rsidRDefault="004E32E3" w:rsidP="004E32E3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Styrelsens och revisorernas berättelser</w:t>
      </w:r>
    </w:p>
    <w:p w14:paraId="0D43031C" w14:textId="2F8698D6" w:rsidR="004E32E3" w:rsidRPr="00AC1C3B" w:rsidRDefault="004E32E3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Förvaltningsberättelsen, årsredovisningen och revisionsberättelsen föredrogs av Lars Jonsson.</w:t>
      </w:r>
    </w:p>
    <w:p w14:paraId="229C1F31" w14:textId="77777777" w:rsidR="004E32E3" w:rsidRPr="00AC1C3B" w:rsidRDefault="004E32E3" w:rsidP="004E32E3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3A1C953E" w14:textId="2E511DEE" w:rsidR="004E32E3" w:rsidRPr="00AC1C3B" w:rsidRDefault="004E32E3" w:rsidP="004E32E3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Ansvarsfrihet för styrelsen</w:t>
      </w:r>
    </w:p>
    <w:p w14:paraId="0FAE9413" w14:textId="2CFC0E0C" w:rsidR="004E32E3" w:rsidRPr="00AC1C3B" w:rsidRDefault="004E32E3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Stämman beviljade enhälligt styrelsen ansvarsfrihet.</w:t>
      </w:r>
    </w:p>
    <w:p w14:paraId="586EBF7B" w14:textId="77777777" w:rsidR="004E32E3" w:rsidRPr="00AC1C3B" w:rsidRDefault="004E32E3" w:rsidP="004E32E3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746D7789" w14:textId="13E3AB20" w:rsidR="004E32E3" w:rsidRPr="00AC1C3B" w:rsidRDefault="004E32E3" w:rsidP="004E32E3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Framställningar från styrelsen eller motioner från medlemmar</w:t>
      </w:r>
    </w:p>
    <w:p w14:paraId="541D5C66" w14:textId="542A2A64" w:rsidR="004E32E3" w:rsidRPr="00AC1C3B" w:rsidRDefault="004E32E3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Inga motioner inkomna från medlemmar. </w:t>
      </w:r>
    </w:p>
    <w:p w14:paraId="32BF6DF4" w14:textId="77777777" w:rsidR="004E32E3" w:rsidRPr="00AC1C3B" w:rsidRDefault="004E32E3" w:rsidP="004E32E3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230B100B" w14:textId="3B8F2342" w:rsidR="004E32E3" w:rsidRPr="00AC1C3B" w:rsidRDefault="004E32E3" w:rsidP="004E32E3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Ersättning till styrelse, styrelseordförande och suppleanter</w:t>
      </w:r>
    </w:p>
    <w:p w14:paraId="6103B898" w14:textId="2568983F" w:rsidR="004E32E3" w:rsidRPr="00AC1C3B" w:rsidRDefault="004E32E3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Ersättning till styrelse, styrelseordförande och suppleanter bestämdes till totalt två prisbasbelopp plus sociala avgifter. Prisbasbeloppet för 2024 är 57 300 kronor. Revisorernas och suppleanternas arvoden ingår i beloppet. </w:t>
      </w:r>
      <w:r w:rsidR="00F07948" w:rsidRPr="00AC1C3B">
        <w:rPr>
          <w:rFonts w:ascii="Avenir Light" w:hAnsi="Avenir Light"/>
          <w:sz w:val="22"/>
          <w:szCs w:val="22"/>
        </w:rPr>
        <w:t>Styrelsen bestämmer hur arvodet ska fördelas.</w:t>
      </w:r>
    </w:p>
    <w:p w14:paraId="2CA9620B" w14:textId="77777777" w:rsidR="00F07948" w:rsidRPr="00AC1C3B" w:rsidRDefault="00F07948" w:rsidP="00F07948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3BC0E2DA" w14:textId="08980BCE" w:rsidR="00F07948" w:rsidRPr="00AC1C3B" w:rsidRDefault="00F07948" w:rsidP="00F07948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Styrelsens förslag till utgifts- och inkomststat samt debiteringslängd.</w:t>
      </w:r>
    </w:p>
    <w:p w14:paraId="28F29AE3" w14:textId="21A85757" w:rsidR="00F07948" w:rsidRPr="00AC1C3B" w:rsidRDefault="00F07948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Styrelsen förslag till utgifts- och inkomststat samt debiteringslängd godkändes av stämman.</w:t>
      </w:r>
    </w:p>
    <w:p w14:paraId="119F4F53" w14:textId="77777777" w:rsidR="00F07948" w:rsidRPr="00AC1C3B" w:rsidRDefault="00F07948" w:rsidP="00F07948">
      <w:pPr>
        <w:pStyle w:val="Liststycke"/>
        <w:ind w:left="1440"/>
        <w:rPr>
          <w:rFonts w:ascii="Avenir Light" w:hAnsi="Avenir Light"/>
          <w:sz w:val="22"/>
          <w:szCs w:val="22"/>
        </w:rPr>
      </w:pPr>
    </w:p>
    <w:p w14:paraId="6693B022" w14:textId="4827A1DE" w:rsidR="00F07948" w:rsidRPr="00AC1C3B" w:rsidRDefault="00F07948" w:rsidP="00F07948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Val av styrelse, styrelseordförande och suppleanter.</w:t>
      </w:r>
    </w:p>
    <w:p w14:paraId="5761861A" w14:textId="59E0F58F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Styrelsen föreslog:</w:t>
      </w:r>
    </w:p>
    <w:p w14:paraId="234143B1" w14:textId="77777777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</w:p>
    <w:p w14:paraId="05F02A1C" w14:textId="5CDEDBB0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Styrelseledamöter:</w:t>
      </w:r>
    </w:p>
    <w:p w14:paraId="5A6326AF" w14:textId="27F4BB11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Lars Jonsson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Videgården 1, sitter kvar på ett år</w:t>
      </w:r>
    </w:p>
    <w:p w14:paraId="66D3BD97" w14:textId="4E138362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Nikolina Valente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Lönnparken, omval ett år</w:t>
      </w:r>
    </w:p>
    <w:p w14:paraId="0985FC6B" w14:textId="7BE4B89F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Madelaine Possman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Körsbärsgården, omval två år</w:t>
      </w:r>
    </w:p>
    <w:p w14:paraId="3D2BE937" w14:textId="7B19FB5A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Jennifer </w:t>
      </w:r>
      <w:proofErr w:type="spellStart"/>
      <w:r w:rsidRPr="00AC1C3B">
        <w:rPr>
          <w:rFonts w:ascii="Avenir Light" w:hAnsi="Avenir Light"/>
          <w:sz w:val="22"/>
          <w:szCs w:val="22"/>
        </w:rPr>
        <w:t>Kuhlman</w:t>
      </w:r>
      <w:proofErr w:type="spellEnd"/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Svenska Bostäder, sitter kvar på ett år (tjänstledig under delar av året)</w:t>
      </w:r>
    </w:p>
    <w:p w14:paraId="004B0C4E" w14:textId="6790912B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Annika Norén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 xml:space="preserve">Svenska Bostäder, nyval ett år (ersättare för Jennifer </w:t>
      </w:r>
      <w:proofErr w:type="spellStart"/>
      <w:r w:rsidRPr="00AC1C3B">
        <w:rPr>
          <w:rFonts w:ascii="Avenir Light" w:hAnsi="Avenir Light"/>
          <w:sz w:val="22"/>
          <w:szCs w:val="22"/>
        </w:rPr>
        <w:t>Kuhlman</w:t>
      </w:r>
      <w:proofErr w:type="spellEnd"/>
      <w:r w:rsidRPr="00AC1C3B">
        <w:rPr>
          <w:rFonts w:ascii="Avenir Light" w:hAnsi="Avenir Light"/>
          <w:sz w:val="22"/>
          <w:szCs w:val="22"/>
        </w:rPr>
        <w:t>)</w:t>
      </w:r>
    </w:p>
    <w:p w14:paraId="1658947E" w14:textId="007E450B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Hans Nordin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 xml:space="preserve">Svenska Bostäder, omval två år  </w:t>
      </w:r>
    </w:p>
    <w:p w14:paraId="51F55B7E" w14:textId="55F8A5D4" w:rsidR="00F07948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Lars Thörnberg</w:t>
      </w:r>
      <w:r w:rsidR="007D7563">
        <w:rPr>
          <w:rFonts w:ascii="Avenir Light" w:hAnsi="Avenir Light"/>
          <w:sz w:val="22"/>
          <w:szCs w:val="22"/>
        </w:rPr>
        <w:t xml:space="preserve"> -</w:t>
      </w:r>
      <w:r w:rsidRPr="00AC1C3B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AC1C3B">
        <w:rPr>
          <w:rFonts w:ascii="Avenir Light" w:hAnsi="Avenir Light"/>
          <w:sz w:val="22"/>
          <w:szCs w:val="22"/>
        </w:rPr>
        <w:t>Micasa</w:t>
      </w:r>
      <w:proofErr w:type="spellEnd"/>
      <w:r w:rsidRPr="00AC1C3B">
        <w:rPr>
          <w:rFonts w:ascii="Avenir Light" w:hAnsi="Avenir Light"/>
          <w:sz w:val="22"/>
          <w:szCs w:val="22"/>
        </w:rPr>
        <w:t>, nyval ett år</w:t>
      </w:r>
    </w:p>
    <w:p w14:paraId="24F91CD7" w14:textId="77777777" w:rsidR="00747679" w:rsidRDefault="00747679" w:rsidP="00F07948">
      <w:pPr>
        <w:ind w:left="720"/>
        <w:rPr>
          <w:rFonts w:ascii="Avenir Light" w:hAnsi="Avenir Light"/>
          <w:sz w:val="22"/>
          <w:szCs w:val="22"/>
        </w:rPr>
      </w:pPr>
    </w:p>
    <w:p w14:paraId="71BA4F16" w14:textId="5E7F0536" w:rsidR="007D7563" w:rsidRDefault="00747679" w:rsidP="00747679">
      <w:pPr>
        <w:ind w:left="720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Val av ordförande: Lars Jonsson</w:t>
      </w:r>
    </w:p>
    <w:p w14:paraId="2E858351" w14:textId="632DDE69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lastRenderedPageBreak/>
        <w:t>Suppleant:</w:t>
      </w:r>
    </w:p>
    <w:p w14:paraId="0C3D6F19" w14:textId="08066BA3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Mikael Amelin, Brf Dalens </w:t>
      </w:r>
      <w:proofErr w:type="spellStart"/>
      <w:r w:rsidRPr="00AC1C3B">
        <w:rPr>
          <w:rFonts w:ascii="Avenir Light" w:hAnsi="Avenir Light"/>
          <w:sz w:val="22"/>
          <w:szCs w:val="22"/>
        </w:rPr>
        <w:t>Ekgård</w:t>
      </w:r>
      <w:proofErr w:type="spellEnd"/>
      <w:r w:rsidRPr="00AC1C3B">
        <w:rPr>
          <w:rFonts w:ascii="Avenir Light" w:hAnsi="Avenir Light"/>
          <w:sz w:val="22"/>
          <w:szCs w:val="22"/>
        </w:rPr>
        <w:t>, nyval ett år</w:t>
      </w:r>
    </w:p>
    <w:p w14:paraId="20D8FB34" w14:textId="77777777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</w:p>
    <w:p w14:paraId="40A9F5C1" w14:textId="382D61F5" w:rsidR="00C33C47" w:rsidRPr="00AC1C3B" w:rsidRDefault="00C33C47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Stämman beslutade enhälligt att godta styrelsens förslag.</w:t>
      </w:r>
    </w:p>
    <w:p w14:paraId="5B10A817" w14:textId="77777777" w:rsidR="00F07948" w:rsidRPr="00AC1C3B" w:rsidRDefault="00F07948" w:rsidP="00F07948">
      <w:pPr>
        <w:ind w:left="720"/>
        <w:rPr>
          <w:rFonts w:ascii="Avenir Light" w:hAnsi="Avenir Light"/>
          <w:sz w:val="22"/>
          <w:szCs w:val="22"/>
        </w:rPr>
      </w:pPr>
    </w:p>
    <w:p w14:paraId="67824999" w14:textId="257FDFA5" w:rsidR="00C33C47" w:rsidRPr="007D7563" w:rsidRDefault="00C33C47" w:rsidP="00C33C47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7D7563">
        <w:rPr>
          <w:rFonts w:ascii="Avenir Light" w:hAnsi="Avenir Light"/>
          <w:b/>
          <w:bCs/>
          <w:sz w:val="22"/>
          <w:szCs w:val="22"/>
        </w:rPr>
        <w:t>Val av revisorer och suppleanter</w:t>
      </w:r>
    </w:p>
    <w:p w14:paraId="532B84DF" w14:textId="7BC9DD6B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Styrelsen föreslog:</w:t>
      </w:r>
    </w:p>
    <w:p w14:paraId="61402D26" w14:textId="77777777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</w:p>
    <w:p w14:paraId="01243FAA" w14:textId="4013D051" w:rsidR="00F07948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Revisorer:</w:t>
      </w:r>
    </w:p>
    <w:p w14:paraId="1E1FD59E" w14:textId="0E4A7109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Börje </w:t>
      </w:r>
      <w:proofErr w:type="spellStart"/>
      <w:r w:rsidRPr="00AC1C3B">
        <w:rPr>
          <w:rFonts w:ascii="Avenir Light" w:hAnsi="Avenir Light"/>
          <w:sz w:val="22"/>
          <w:szCs w:val="22"/>
        </w:rPr>
        <w:t>Justrell</w:t>
      </w:r>
      <w:proofErr w:type="spellEnd"/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Äppelgården, omval ett år</w:t>
      </w:r>
    </w:p>
    <w:p w14:paraId="182D82BF" w14:textId="7D265908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Rickard Engberg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Dalen 10, omval ett år</w:t>
      </w:r>
    </w:p>
    <w:p w14:paraId="17E1B099" w14:textId="77777777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</w:p>
    <w:p w14:paraId="734878BE" w14:textId="6B95EF98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Revisorssuppleant:</w:t>
      </w:r>
    </w:p>
    <w:p w14:paraId="3DA4A317" w14:textId="627FFD86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Renée Kuhn</w:t>
      </w:r>
      <w:r w:rsidR="007D7563">
        <w:rPr>
          <w:rFonts w:ascii="Avenir Light" w:hAnsi="Avenir Light"/>
          <w:sz w:val="22"/>
          <w:szCs w:val="22"/>
        </w:rPr>
        <w:t xml:space="preserve"> - </w:t>
      </w:r>
      <w:r w:rsidRPr="00AC1C3B">
        <w:rPr>
          <w:rFonts w:ascii="Avenir Light" w:hAnsi="Avenir Light"/>
          <w:sz w:val="22"/>
          <w:szCs w:val="22"/>
        </w:rPr>
        <w:t>Brf Videgården 1, omval ett år</w:t>
      </w:r>
    </w:p>
    <w:p w14:paraId="428DCFD8" w14:textId="77777777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</w:p>
    <w:p w14:paraId="14D8492F" w14:textId="4B36E31C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Stämman beslutade enhälligt att godta styrelsens förslag.</w:t>
      </w:r>
    </w:p>
    <w:p w14:paraId="00C743A0" w14:textId="77777777" w:rsidR="00C33C47" w:rsidRPr="00AC1C3B" w:rsidRDefault="00C33C47" w:rsidP="00F07948">
      <w:pPr>
        <w:ind w:left="720"/>
        <w:rPr>
          <w:rFonts w:ascii="Avenir Light" w:hAnsi="Avenir Light"/>
          <w:sz w:val="22"/>
          <w:szCs w:val="22"/>
        </w:rPr>
      </w:pPr>
    </w:p>
    <w:p w14:paraId="20E6C469" w14:textId="24DBC24C" w:rsidR="00C33C47" w:rsidRPr="00AC1C3B" w:rsidRDefault="00C33C47" w:rsidP="00C33C47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Fråga om val av valberedning</w:t>
      </w:r>
    </w:p>
    <w:p w14:paraId="7FD9E2C0" w14:textId="57CA6DE7" w:rsidR="00C33C47" w:rsidRPr="00AC1C3B" w:rsidRDefault="00C33C47" w:rsidP="00C33C47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Ingen valberedning valdes. Bestämdes att styrelsen åtar sig uppdraget som valberedning.</w:t>
      </w:r>
    </w:p>
    <w:p w14:paraId="21E0AE3C" w14:textId="77777777" w:rsidR="00C33C47" w:rsidRPr="00AC1C3B" w:rsidRDefault="00C33C47" w:rsidP="00C33C47">
      <w:pPr>
        <w:ind w:left="720"/>
        <w:rPr>
          <w:rFonts w:ascii="Avenir Light" w:hAnsi="Avenir Light"/>
          <w:sz w:val="22"/>
          <w:szCs w:val="22"/>
        </w:rPr>
      </w:pPr>
    </w:p>
    <w:p w14:paraId="7B615D72" w14:textId="0127EB67" w:rsidR="00C33C47" w:rsidRPr="00AC1C3B" w:rsidRDefault="00C33C47" w:rsidP="00C33C47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Övriga frågor</w:t>
      </w:r>
    </w:p>
    <w:p w14:paraId="593B497D" w14:textId="481CD26D" w:rsidR="00C33C47" w:rsidRPr="00AC1C3B" w:rsidRDefault="00C33C47" w:rsidP="00EB0784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Stämmoordförande tackade styrelsen för arbetet under det gångna </w:t>
      </w:r>
      <w:r w:rsidR="00A71E80" w:rsidRPr="00AC1C3B">
        <w:rPr>
          <w:rFonts w:ascii="Avenir Light" w:hAnsi="Avenir Light"/>
          <w:sz w:val="22"/>
          <w:szCs w:val="22"/>
        </w:rPr>
        <w:t>verksamhets</w:t>
      </w:r>
      <w:r w:rsidRPr="00AC1C3B">
        <w:rPr>
          <w:rFonts w:ascii="Avenir Light" w:hAnsi="Avenir Light"/>
          <w:sz w:val="22"/>
          <w:szCs w:val="22"/>
        </w:rPr>
        <w:t>året.</w:t>
      </w:r>
    </w:p>
    <w:p w14:paraId="5B717394" w14:textId="77777777" w:rsidR="00EB0784" w:rsidRPr="00AC1C3B" w:rsidRDefault="00EB0784" w:rsidP="00EB0784">
      <w:pPr>
        <w:ind w:left="720"/>
        <w:rPr>
          <w:rFonts w:ascii="Avenir Light" w:hAnsi="Avenir Light"/>
          <w:sz w:val="22"/>
          <w:szCs w:val="22"/>
        </w:rPr>
      </w:pPr>
    </w:p>
    <w:p w14:paraId="5CF51403" w14:textId="77777777" w:rsidR="00A71E80" w:rsidRPr="00AC1C3B" w:rsidRDefault="00C33C47" w:rsidP="00EB0784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Förslag från deltagarna på stämman.  </w:t>
      </w:r>
    </w:p>
    <w:p w14:paraId="6BC62015" w14:textId="1C982296" w:rsidR="00EB0784" w:rsidRPr="00AC1C3B" w:rsidRDefault="00C33C47" w:rsidP="00EB0784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Att styrelsen </w:t>
      </w:r>
      <w:r w:rsidR="00EB0784" w:rsidRPr="00AC1C3B">
        <w:rPr>
          <w:rFonts w:ascii="Avenir Light" w:hAnsi="Avenir Light"/>
          <w:sz w:val="22"/>
          <w:szCs w:val="22"/>
        </w:rPr>
        <w:t xml:space="preserve">under året deltar </w:t>
      </w:r>
      <w:r w:rsidR="00A71E80" w:rsidRPr="00AC1C3B">
        <w:rPr>
          <w:rFonts w:ascii="Avenir Light" w:hAnsi="Avenir Light"/>
          <w:sz w:val="22"/>
          <w:szCs w:val="22"/>
        </w:rPr>
        <w:t>på</w:t>
      </w:r>
      <w:r w:rsidR="00EB0784" w:rsidRPr="00AC1C3B">
        <w:rPr>
          <w:rFonts w:ascii="Avenir Light" w:hAnsi="Avenir Light"/>
          <w:sz w:val="22"/>
          <w:szCs w:val="22"/>
        </w:rPr>
        <w:t xml:space="preserve"> styrelsemöte i </w:t>
      </w:r>
      <w:r w:rsidR="00AC1C3B" w:rsidRPr="00AC1C3B">
        <w:rPr>
          <w:rFonts w:ascii="Avenir Light" w:hAnsi="Avenir Light"/>
          <w:sz w:val="22"/>
          <w:szCs w:val="22"/>
        </w:rPr>
        <w:t>s</w:t>
      </w:r>
      <w:r w:rsidRPr="00AC1C3B">
        <w:rPr>
          <w:rFonts w:ascii="Avenir Light" w:hAnsi="Avenir Light"/>
          <w:sz w:val="22"/>
          <w:szCs w:val="22"/>
        </w:rPr>
        <w:t xml:space="preserve">amfällighetens bostadsrättsföreningar för att </w:t>
      </w:r>
      <w:r w:rsidR="00EB0784" w:rsidRPr="00AC1C3B">
        <w:rPr>
          <w:rFonts w:ascii="Avenir Light" w:hAnsi="Avenir Light"/>
          <w:sz w:val="22"/>
          <w:szCs w:val="22"/>
        </w:rPr>
        <w:t>få intresserade att väljas till valberedningen</w:t>
      </w:r>
      <w:r w:rsidR="00AC1C3B" w:rsidRPr="00AC1C3B">
        <w:rPr>
          <w:rFonts w:ascii="Avenir Light" w:hAnsi="Avenir Light"/>
          <w:sz w:val="22"/>
          <w:szCs w:val="22"/>
        </w:rPr>
        <w:t>.</w:t>
      </w:r>
    </w:p>
    <w:p w14:paraId="04802662" w14:textId="77777777" w:rsidR="00EB0784" w:rsidRPr="00AC1C3B" w:rsidRDefault="00EB0784" w:rsidP="00EB0784">
      <w:pPr>
        <w:ind w:left="720"/>
        <w:rPr>
          <w:rFonts w:ascii="Avenir Light" w:hAnsi="Avenir Light"/>
          <w:sz w:val="22"/>
          <w:szCs w:val="22"/>
        </w:rPr>
      </w:pPr>
    </w:p>
    <w:p w14:paraId="014FB5BD" w14:textId="057C89FB" w:rsidR="00EB0784" w:rsidRPr="00AC1C3B" w:rsidRDefault="00EB0784" w:rsidP="00EB0784">
      <w:pPr>
        <w:pStyle w:val="Liststycke"/>
        <w:numPr>
          <w:ilvl w:val="0"/>
          <w:numId w:val="1"/>
        </w:numPr>
        <w:rPr>
          <w:rFonts w:ascii="Avenir Light" w:hAnsi="Avenir Light"/>
          <w:b/>
          <w:bCs/>
          <w:sz w:val="22"/>
          <w:szCs w:val="22"/>
        </w:rPr>
      </w:pPr>
      <w:r w:rsidRPr="00AC1C3B">
        <w:rPr>
          <w:rFonts w:ascii="Avenir Light" w:hAnsi="Avenir Light"/>
          <w:b/>
          <w:bCs/>
          <w:sz w:val="22"/>
          <w:szCs w:val="22"/>
        </w:rPr>
        <w:t>Meddelande om plats där protokollet från stämman hålls tillgängligt</w:t>
      </w:r>
    </w:p>
    <w:p w14:paraId="65817E5B" w14:textId="0C0671A2" w:rsidR="00EB0784" w:rsidRPr="00AC1C3B" w:rsidRDefault="00A71E80" w:rsidP="000F107F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Stämmop</w:t>
      </w:r>
      <w:r w:rsidR="00EB0784" w:rsidRPr="00AC1C3B">
        <w:rPr>
          <w:rFonts w:ascii="Avenir Light" w:hAnsi="Avenir Light"/>
          <w:sz w:val="22"/>
          <w:szCs w:val="22"/>
        </w:rPr>
        <w:t xml:space="preserve">rotokollet kommer att </w:t>
      </w:r>
      <w:r w:rsidR="000F107F" w:rsidRPr="00AC1C3B">
        <w:rPr>
          <w:rFonts w:ascii="Avenir Light" w:hAnsi="Avenir Light"/>
          <w:sz w:val="22"/>
          <w:szCs w:val="22"/>
        </w:rPr>
        <w:t>hållas</w:t>
      </w:r>
      <w:r w:rsidR="00EB0784" w:rsidRPr="00AC1C3B">
        <w:rPr>
          <w:rFonts w:ascii="Avenir Light" w:hAnsi="Avenir Light"/>
          <w:sz w:val="22"/>
          <w:szCs w:val="22"/>
        </w:rPr>
        <w:t xml:space="preserve"> tillgängligt på webbsidan </w:t>
      </w:r>
      <w:hyperlink r:id="rId5" w:history="1">
        <w:r w:rsidR="00EB0784" w:rsidRPr="00AC1C3B">
          <w:rPr>
            <w:rStyle w:val="Hyperlnk"/>
            <w:rFonts w:ascii="Avenir Light" w:hAnsi="Avenir Light"/>
            <w:sz w:val="22"/>
            <w:szCs w:val="22"/>
          </w:rPr>
          <w:t>www.sopsugdalen.se</w:t>
        </w:r>
      </w:hyperlink>
      <w:r w:rsidR="00EB0784" w:rsidRPr="00AC1C3B">
        <w:rPr>
          <w:rFonts w:ascii="Avenir Light" w:hAnsi="Avenir Light"/>
          <w:sz w:val="22"/>
          <w:szCs w:val="22"/>
        </w:rPr>
        <w:t xml:space="preserve"> </w:t>
      </w:r>
      <w:r w:rsidR="000F107F" w:rsidRPr="00AC1C3B">
        <w:rPr>
          <w:rFonts w:ascii="Avenir Light" w:hAnsi="Avenir Light"/>
          <w:sz w:val="22"/>
          <w:szCs w:val="22"/>
        </w:rPr>
        <w:t xml:space="preserve">senast den 31 maj 2024. </w:t>
      </w:r>
    </w:p>
    <w:p w14:paraId="529B821C" w14:textId="77777777" w:rsidR="00AC1C3B" w:rsidRPr="00AC1C3B" w:rsidRDefault="00AC1C3B" w:rsidP="000F107F">
      <w:pPr>
        <w:ind w:left="720"/>
        <w:rPr>
          <w:rFonts w:ascii="Avenir Light" w:hAnsi="Avenir Light"/>
          <w:sz w:val="22"/>
          <w:szCs w:val="22"/>
        </w:rPr>
      </w:pPr>
    </w:p>
    <w:p w14:paraId="6C8CF6CE" w14:textId="561241BB" w:rsidR="00EB0784" w:rsidRPr="00AC1C3B" w:rsidRDefault="00EB0784" w:rsidP="000F107F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Mejl med meddelande om att </w:t>
      </w:r>
      <w:r w:rsidR="00A71E80" w:rsidRPr="00AC1C3B">
        <w:rPr>
          <w:rFonts w:ascii="Avenir Light" w:hAnsi="Avenir Light"/>
          <w:sz w:val="22"/>
          <w:szCs w:val="22"/>
        </w:rPr>
        <w:t>stämmo</w:t>
      </w:r>
      <w:r w:rsidRPr="00AC1C3B">
        <w:rPr>
          <w:rFonts w:ascii="Avenir Light" w:hAnsi="Avenir Light"/>
          <w:sz w:val="22"/>
          <w:szCs w:val="22"/>
        </w:rPr>
        <w:t xml:space="preserve">protokollet </w:t>
      </w:r>
      <w:r w:rsidR="000F107F" w:rsidRPr="00AC1C3B">
        <w:rPr>
          <w:rFonts w:ascii="Avenir Light" w:hAnsi="Avenir Light"/>
          <w:sz w:val="22"/>
          <w:szCs w:val="22"/>
        </w:rPr>
        <w:t>finns tillgängligt</w:t>
      </w:r>
      <w:r w:rsidRPr="00AC1C3B">
        <w:rPr>
          <w:rFonts w:ascii="Avenir Light" w:hAnsi="Avenir Light"/>
          <w:sz w:val="22"/>
          <w:szCs w:val="22"/>
        </w:rPr>
        <w:t xml:space="preserve"> på webbsidan </w:t>
      </w:r>
      <w:r w:rsidR="000F107F" w:rsidRPr="00AC1C3B">
        <w:rPr>
          <w:rFonts w:ascii="Avenir Light" w:hAnsi="Avenir Light"/>
          <w:sz w:val="22"/>
          <w:szCs w:val="22"/>
        </w:rPr>
        <w:t>skickas till alla delägare i Dalen</w:t>
      </w:r>
      <w:r w:rsidR="00A71E80" w:rsidRPr="00AC1C3B">
        <w:rPr>
          <w:rFonts w:ascii="Avenir Light" w:hAnsi="Avenir Light"/>
          <w:sz w:val="22"/>
          <w:szCs w:val="22"/>
        </w:rPr>
        <w:t>s</w:t>
      </w:r>
      <w:r w:rsidR="000F107F" w:rsidRPr="00AC1C3B">
        <w:rPr>
          <w:rFonts w:ascii="Avenir Light" w:hAnsi="Avenir Light"/>
          <w:sz w:val="22"/>
          <w:szCs w:val="22"/>
        </w:rPr>
        <w:t xml:space="preserve"> Samfällighet</w:t>
      </w:r>
      <w:r w:rsidR="00A71E80" w:rsidRPr="00AC1C3B">
        <w:rPr>
          <w:rFonts w:ascii="Avenir Light" w:hAnsi="Avenir Light"/>
          <w:sz w:val="22"/>
          <w:szCs w:val="22"/>
        </w:rPr>
        <w:t>sförening</w:t>
      </w:r>
      <w:r w:rsidR="000F107F" w:rsidRPr="00AC1C3B">
        <w:rPr>
          <w:rFonts w:ascii="Avenir Light" w:hAnsi="Avenir Light"/>
          <w:sz w:val="22"/>
          <w:szCs w:val="22"/>
        </w:rPr>
        <w:t xml:space="preserve"> </w:t>
      </w:r>
      <w:r w:rsidRPr="00AC1C3B">
        <w:rPr>
          <w:rFonts w:ascii="Avenir Light" w:hAnsi="Avenir Light"/>
          <w:sz w:val="22"/>
          <w:szCs w:val="22"/>
        </w:rPr>
        <w:t>senast den 31 ma</w:t>
      </w:r>
      <w:r w:rsidR="000F107F" w:rsidRPr="00AC1C3B">
        <w:rPr>
          <w:rFonts w:ascii="Avenir Light" w:hAnsi="Avenir Light"/>
          <w:sz w:val="22"/>
          <w:szCs w:val="22"/>
        </w:rPr>
        <w:t>j 2024.</w:t>
      </w:r>
      <w:r w:rsidRPr="00AC1C3B">
        <w:rPr>
          <w:rFonts w:ascii="Avenir Light" w:hAnsi="Avenir Light"/>
          <w:sz w:val="22"/>
          <w:szCs w:val="22"/>
        </w:rPr>
        <w:t xml:space="preserve"> </w:t>
      </w:r>
    </w:p>
    <w:p w14:paraId="21CBEABF" w14:textId="77777777" w:rsidR="00AC1C3B" w:rsidRPr="00AC1C3B" w:rsidRDefault="00AC1C3B" w:rsidP="000F107F">
      <w:pPr>
        <w:ind w:left="720"/>
        <w:rPr>
          <w:rFonts w:ascii="Avenir Light" w:hAnsi="Avenir Light"/>
          <w:sz w:val="22"/>
          <w:szCs w:val="22"/>
        </w:rPr>
      </w:pPr>
    </w:p>
    <w:p w14:paraId="448EAC1A" w14:textId="1CB2D962" w:rsidR="000F107F" w:rsidRPr="00AC1C3B" w:rsidRDefault="000F107F" w:rsidP="000F107F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Bostadsrättsföreningarna i samfälligheten uppmanas att meddela sina medlemmar om att </w:t>
      </w:r>
      <w:r w:rsidR="00A71E80" w:rsidRPr="00AC1C3B">
        <w:rPr>
          <w:rFonts w:ascii="Avenir Light" w:hAnsi="Avenir Light"/>
          <w:sz w:val="22"/>
          <w:szCs w:val="22"/>
        </w:rPr>
        <w:t>stämmo</w:t>
      </w:r>
      <w:r w:rsidRPr="00AC1C3B">
        <w:rPr>
          <w:rFonts w:ascii="Avenir Light" w:hAnsi="Avenir Light"/>
          <w:sz w:val="22"/>
          <w:szCs w:val="22"/>
        </w:rPr>
        <w:t xml:space="preserve">protokollet finns tillgängligt på </w:t>
      </w:r>
      <w:hyperlink r:id="rId6" w:history="1">
        <w:r w:rsidRPr="00AC1C3B">
          <w:rPr>
            <w:rStyle w:val="Hyperlnk"/>
            <w:rFonts w:ascii="Avenir Light" w:hAnsi="Avenir Light"/>
            <w:sz w:val="22"/>
            <w:szCs w:val="22"/>
          </w:rPr>
          <w:t>www.sopsugdalen.se</w:t>
        </w:r>
      </w:hyperlink>
    </w:p>
    <w:p w14:paraId="7CE27FF6" w14:textId="4C4E4531" w:rsidR="000F107F" w:rsidRPr="00AC1C3B" w:rsidRDefault="000F107F" w:rsidP="000F107F">
      <w:pPr>
        <w:ind w:left="720"/>
        <w:rPr>
          <w:rFonts w:ascii="Avenir Light" w:hAnsi="Avenir Light"/>
          <w:sz w:val="22"/>
          <w:szCs w:val="22"/>
        </w:rPr>
      </w:pPr>
    </w:p>
    <w:p w14:paraId="209EC2CD" w14:textId="63C777C1" w:rsidR="00A71E80" w:rsidRPr="00AC1C3B" w:rsidRDefault="00A71E80" w:rsidP="000F107F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 xml:space="preserve">Lars </w:t>
      </w:r>
      <w:proofErr w:type="spellStart"/>
      <w:r w:rsidRPr="00AC1C3B">
        <w:rPr>
          <w:rFonts w:ascii="Avenir Light" w:hAnsi="Avenir Light"/>
          <w:sz w:val="22"/>
          <w:szCs w:val="22"/>
        </w:rPr>
        <w:t>Tynnemark</w:t>
      </w:r>
      <w:proofErr w:type="spellEnd"/>
      <w:r w:rsidRPr="00AC1C3B">
        <w:rPr>
          <w:rFonts w:ascii="Avenir Light" w:hAnsi="Avenir Light"/>
          <w:sz w:val="22"/>
          <w:szCs w:val="22"/>
        </w:rPr>
        <w:t xml:space="preserve"> avslutade stämman</w:t>
      </w:r>
    </w:p>
    <w:p w14:paraId="2503BB35" w14:textId="77777777" w:rsidR="00EB0784" w:rsidRPr="00AC1C3B" w:rsidRDefault="00EB0784" w:rsidP="000F107F">
      <w:pPr>
        <w:ind w:left="720"/>
        <w:rPr>
          <w:rFonts w:ascii="Avenir Light" w:hAnsi="Avenir Light"/>
          <w:sz w:val="22"/>
          <w:szCs w:val="22"/>
        </w:rPr>
      </w:pPr>
    </w:p>
    <w:p w14:paraId="534AB7F1" w14:textId="77777777" w:rsidR="00C33C47" w:rsidRPr="00AC1C3B" w:rsidRDefault="00C33C47" w:rsidP="00C33C47">
      <w:pPr>
        <w:rPr>
          <w:rFonts w:ascii="Avenir Light" w:hAnsi="Avenir Light"/>
          <w:sz w:val="22"/>
          <w:szCs w:val="22"/>
        </w:rPr>
      </w:pPr>
    </w:p>
    <w:p w14:paraId="6DB021F8" w14:textId="0C105849" w:rsidR="00A71E80" w:rsidRPr="00AC1C3B" w:rsidRDefault="00A71E80" w:rsidP="00822135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Vid protokollet</w:t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  <w:t>Ordförande</w:t>
      </w:r>
    </w:p>
    <w:p w14:paraId="339F12AB" w14:textId="2ECE5FF2" w:rsidR="00A71E80" w:rsidRPr="00AC1C3B" w:rsidRDefault="00A71E80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Madelaine Possman</w:t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  <w:t xml:space="preserve">Lars </w:t>
      </w:r>
      <w:proofErr w:type="spellStart"/>
      <w:r w:rsidR="00A441A5" w:rsidRPr="00AC1C3B">
        <w:rPr>
          <w:rFonts w:ascii="Avenir Light" w:hAnsi="Avenir Light"/>
          <w:sz w:val="22"/>
          <w:szCs w:val="22"/>
        </w:rPr>
        <w:t>Tynnemark</w:t>
      </w:r>
      <w:proofErr w:type="spellEnd"/>
    </w:p>
    <w:p w14:paraId="3CDBACFE" w14:textId="77777777" w:rsidR="00A441A5" w:rsidRPr="00AC1C3B" w:rsidRDefault="00A441A5" w:rsidP="00822135">
      <w:pPr>
        <w:rPr>
          <w:rFonts w:ascii="Avenir Light" w:hAnsi="Avenir Light"/>
          <w:sz w:val="22"/>
          <w:szCs w:val="22"/>
        </w:rPr>
      </w:pPr>
    </w:p>
    <w:p w14:paraId="351C0B59" w14:textId="6A178DE8" w:rsidR="00A441A5" w:rsidRPr="00AC1C3B" w:rsidRDefault="00A441A5" w:rsidP="00822135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Justerare</w:t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</w:r>
      <w:proofErr w:type="spellStart"/>
      <w:r w:rsidRPr="00AC1C3B">
        <w:rPr>
          <w:rFonts w:ascii="Avenir Light" w:hAnsi="Avenir Light"/>
          <w:sz w:val="22"/>
          <w:szCs w:val="22"/>
        </w:rPr>
        <w:t>Justerare</w:t>
      </w:r>
      <w:proofErr w:type="spellEnd"/>
    </w:p>
    <w:p w14:paraId="6ED84AD3" w14:textId="4F7866D5" w:rsidR="00A441A5" w:rsidRDefault="00A441A5" w:rsidP="00F07948">
      <w:pPr>
        <w:ind w:left="720"/>
        <w:rPr>
          <w:rFonts w:ascii="Avenir Light" w:hAnsi="Avenir Light"/>
          <w:sz w:val="22"/>
          <w:szCs w:val="22"/>
        </w:rPr>
      </w:pPr>
      <w:r w:rsidRPr="00AC1C3B">
        <w:rPr>
          <w:rFonts w:ascii="Avenir Light" w:hAnsi="Avenir Light"/>
          <w:sz w:val="22"/>
          <w:szCs w:val="22"/>
        </w:rPr>
        <w:t>Mikael Amelin</w:t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</w:r>
      <w:r w:rsidRPr="00AC1C3B">
        <w:rPr>
          <w:rFonts w:ascii="Avenir Light" w:hAnsi="Avenir Light"/>
          <w:sz w:val="22"/>
          <w:szCs w:val="22"/>
        </w:rPr>
        <w:tab/>
        <w:t xml:space="preserve">Sean </w:t>
      </w:r>
      <w:proofErr w:type="spellStart"/>
      <w:r w:rsidRPr="00AC1C3B">
        <w:rPr>
          <w:rFonts w:ascii="Avenir Light" w:hAnsi="Avenir Light"/>
          <w:sz w:val="22"/>
          <w:szCs w:val="22"/>
        </w:rPr>
        <w:t>Wrywood</w:t>
      </w:r>
      <w:proofErr w:type="spellEnd"/>
    </w:p>
    <w:p w14:paraId="135DD19F" w14:textId="77777777" w:rsidR="00AC1C3B" w:rsidRDefault="00AC1C3B" w:rsidP="00F07948">
      <w:pPr>
        <w:ind w:left="720"/>
        <w:rPr>
          <w:rFonts w:ascii="Avenir Light" w:hAnsi="Avenir Light"/>
          <w:sz w:val="22"/>
          <w:szCs w:val="22"/>
        </w:rPr>
      </w:pPr>
    </w:p>
    <w:p w14:paraId="48BD2C74" w14:textId="77777777" w:rsidR="00AC1C3B" w:rsidRDefault="00AC1C3B" w:rsidP="00F07948">
      <w:pPr>
        <w:ind w:left="720"/>
        <w:rPr>
          <w:rFonts w:ascii="Avenir Light" w:hAnsi="Avenir Light"/>
          <w:sz w:val="22"/>
          <w:szCs w:val="22"/>
        </w:rPr>
      </w:pPr>
    </w:p>
    <w:p w14:paraId="0E940B99" w14:textId="3551449B" w:rsidR="00AC1C3B" w:rsidRPr="00AC1C3B" w:rsidRDefault="00AC1C3B" w:rsidP="00F07948">
      <w:pPr>
        <w:ind w:left="720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Stämmoprotokollet e-signeras</w:t>
      </w:r>
    </w:p>
    <w:p w14:paraId="736BBC6B" w14:textId="77777777" w:rsidR="004E32E3" w:rsidRPr="00AC1C3B" w:rsidRDefault="004E32E3" w:rsidP="004E32E3">
      <w:pPr>
        <w:rPr>
          <w:rFonts w:ascii="Avenir Light" w:hAnsi="Avenir Light"/>
          <w:sz w:val="22"/>
          <w:szCs w:val="22"/>
        </w:rPr>
      </w:pPr>
    </w:p>
    <w:sectPr w:rsidR="004E32E3" w:rsidRPr="00AC1C3B" w:rsidSect="00444D78">
      <w:pgSz w:w="11900" w:h="16840"/>
      <w:pgMar w:top="871" w:right="1417" w:bottom="4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3D6"/>
    <w:multiLevelType w:val="hybridMultilevel"/>
    <w:tmpl w:val="A49C7B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5395"/>
    <w:multiLevelType w:val="hybridMultilevel"/>
    <w:tmpl w:val="C60C531E"/>
    <w:lvl w:ilvl="0" w:tplc="6A50D952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1870">
    <w:abstractNumId w:val="0"/>
  </w:num>
  <w:num w:numId="2" w16cid:durableId="27907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B"/>
    <w:rsid w:val="000F107F"/>
    <w:rsid w:val="001659B1"/>
    <w:rsid w:val="001C3712"/>
    <w:rsid w:val="0042783E"/>
    <w:rsid w:val="00444D78"/>
    <w:rsid w:val="00445930"/>
    <w:rsid w:val="004E32E3"/>
    <w:rsid w:val="004F4EE8"/>
    <w:rsid w:val="00747679"/>
    <w:rsid w:val="007D7563"/>
    <w:rsid w:val="00822135"/>
    <w:rsid w:val="00843875"/>
    <w:rsid w:val="009E2247"/>
    <w:rsid w:val="00A441A5"/>
    <w:rsid w:val="00A71E80"/>
    <w:rsid w:val="00AA1C80"/>
    <w:rsid w:val="00AC1C3B"/>
    <w:rsid w:val="00C33C47"/>
    <w:rsid w:val="00EB0784"/>
    <w:rsid w:val="00EB544B"/>
    <w:rsid w:val="00F02AEB"/>
    <w:rsid w:val="00F07948"/>
    <w:rsid w:val="00F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E1E59"/>
  <w15:chartTrackingRefBased/>
  <w15:docId w15:val="{FA72F94C-615F-3E4F-9AC6-91D32A9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2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2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2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2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2A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2A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2A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2A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2A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2A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2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2A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2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2A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2A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2A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2A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2AE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B078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078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476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sugdalen.se" TargetMode="External"/><Relationship Id="rId5" Type="http://schemas.openxmlformats.org/officeDocument/2006/relationships/hyperlink" Target="http://www.sopsugdal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560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Possman</dc:creator>
  <cp:keywords/>
  <dc:description/>
  <cp:lastModifiedBy>Madelaine Possman</cp:lastModifiedBy>
  <cp:revision>7</cp:revision>
  <dcterms:created xsi:type="dcterms:W3CDTF">2024-05-08T10:57:00Z</dcterms:created>
  <dcterms:modified xsi:type="dcterms:W3CDTF">2024-05-13T09:26:00Z</dcterms:modified>
</cp:coreProperties>
</file>